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Klavuz-Vurgu5"/>
        <w:tblW w:w="0" w:type="auto"/>
        <w:tblLayout w:type="fixed"/>
        <w:tblLook w:val="04A0"/>
      </w:tblPr>
      <w:tblGrid>
        <w:gridCol w:w="817"/>
        <w:gridCol w:w="4111"/>
        <w:gridCol w:w="1069"/>
        <w:gridCol w:w="1057"/>
        <w:gridCol w:w="373"/>
        <w:gridCol w:w="761"/>
        <w:gridCol w:w="296"/>
        <w:gridCol w:w="804"/>
      </w:tblGrid>
      <w:tr w:rsidR="006C74B9" w:rsidRPr="004353F5" w:rsidTr="00F948A3">
        <w:trPr>
          <w:cnfStyle w:val="100000000000"/>
        </w:trPr>
        <w:tc>
          <w:tcPr>
            <w:cnfStyle w:val="001000000000"/>
            <w:tcW w:w="9288" w:type="dxa"/>
            <w:gridSpan w:val="8"/>
          </w:tcPr>
          <w:p w:rsidR="006C74B9" w:rsidRPr="00A11FC8" w:rsidRDefault="006C74B9" w:rsidP="009C09FF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11FC8">
              <w:rPr>
                <w:rFonts w:ascii="Times New Roman" w:eastAsia="Calibri" w:hAnsi="Times New Roman" w:cs="Times New Roman"/>
                <w:sz w:val="24"/>
                <w:szCs w:val="24"/>
              </w:rPr>
              <w:t>AİLE EĞİTİMİ İHTİYAÇ BELİRLEME FORMU</w:t>
            </w:r>
          </w:p>
        </w:tc>
      </w:tr>
      <w:tr w:rsidR="006C74B9" w:rsidRPr="004353F5" w:rsidTr="00F948A3">
        <w:trPr>
          <w:cnfStyle w:val="000000100000"/>
        </w:trPr>
        <w:tc>
          <w:tcPr>
            <w:cnfStyle w:val="001000000000"/>
            <w:tcW w:w="9288" w:type="dxa"/>
            <w:gridSpan w:val="8"/>
          </w:tcPr>
          <w:p w:rsidR="00314403" w:rsidRDefault="00314403" w:rsidP="009C09FF">
            <w:pPr>
              <w:spacing w:after="0"/>
              <w:rPr>
                <w:rFonts w:ascii="Times New Roman" w:eastAsia="Calibri" w:hAnsi="Times New Roman" w:cs="Times New Roman"/>
                <w:b w:val="0"/>
              </w:rPr>
            </w:pPr>
          </w:p>
          <w:p w:rsidR="00CD3975" w:rsidRDefault="006C74B9" w:rsidP="009C09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Anne/Baba’nın Adı-Soyadı:</w:t>
            </w:r>
            <w:r w:rsidR="00CD3975" w:rsidRPr="004353F5">
              <w:rPr>
                <w:rFonts w:ascii="Times New Roman" w:eastAsia="Calibri" w:hAnsi="Times New Roman" w:cs="Times New Roman"/>
              </w:rPr>
              <w:t>____________________________________</w:t>
            </w:r>
            <w:r w:rsidR="00C61C19">
              <w:rPr>
                <w:rFonts w:ascii="Times New Roman" w:eastAsia="Calibri" w:hAnsi="Times New Roman" w:cs="Times New Roman"/>
              </w:rPr>
              <w:t>___________</w:t>
            </w:r>
            <w:r w:rsidR="00CD3975" w:rsidRPr="004353F5">
              <w:rPr>
                <w:rFonts w:ascii="Times New Roman" w:eastAsia="Calibri" w:hAnsi="Times New Roman" w:cs="Times New Roman"/>
              </w:rPr>
              <w:t>__</w:t>
            </w:r>
          </w:p>
          <w:p w:rsidR="00314403" w:rsidRPr="004353F5" w:rsidRDefault="00314403" w:rsidP="009C09FF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C74B9" w:rsidRDefault="006C74B9" w:rsidP="009C09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Tarih                                    :</w:t>
            </w:r>
            <w:r w:rsidR="007139B6" w:rsidRPr="004353F5">
              <w:rPr>
                <w:rFonts w:ascii="Times New Roman" w:eastAsia="Calibri" w:hAnsi="Times New Roman" w:cs="Times New Roman"/>
              </w:rPr>
              <w:t xml:space="preserve">_ _ </w:t>
            </w:r>
            <w:r w:rsidRPr="004353F5">
              <w:rPr>
                <w:rFonts w:ascii="Times New Roman" w:eastAsia="Calibri" w:hAnsi="Times New Roman" w:cs="Times New Roman"/>
              </w:rPr>
              <w:t>/</w:t>
            </w:r>
            <w:r w:rsidR="007139B6" w:rsidRPr="004353F5">
              <w:rPr>
                <w:rFonts w:ascii="Times New Roman" w:eastAsia="Calibri" w:hAnsi="Times New Roman" w:cs="Times New Roman"/>
              </w:rPr>
              <w:t xml:space="preserve"> _ _ / _ _ _ _ </w:t>
            </w:r>
          </w:p>
          <w:p w:rsidR="00314403" w:rsidRPr="004353F5" w:rsidRDefault="00314403" w:rsidP="009C09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C74B9" w:rsidRPr="004353F5" w:rsidTr="00F948A3">
        <w:trPr>
          <w:cnfStyle w:val="000000010000"/>
        </w:trPr>
        <w:tc>
          <w:tcPr>
            <w:cnfStyle w:val="001000000000"/>
            <w:tcW w:w="9288" w:type="dxa"/>
            <w:gridSpan w:val="8"/>
          </w:tcPr>
          <w:p w:rsidR="00314403" w:rsidRDefault="00314403" w:rsidP="009C09FF">
            <w:pPr>
              <w:spacing w:after="0"/>
              <w:rPr>
                <w:rFonts w:ascii="Times New Roman" w:eastAsia="Calibri" w:hAnsi="Times New Roman" w:cs="Times New Roman"/>
                <w:b w:val="0"/>
              </w:rPr>
            </w:pPr>
          </w:p>
          <w:p w:rsidR="006C74B9" w:rsidRPr="004353F5" w:rsidRDefault="006C74B9" w:rsidP="009C09FF">
            <w:pPr>
              <w:spacing w:after="0"/>
              <w:rPr>
                <w:rFonts w:ascii="Times New Roman" w:eastAsia="Calibri" w:hAnsi="Times New Roman" w:cs="Times New Roman"/>
                <w:b w:val="0"/>
              </w:rPr>
            </w:pPr>
            <w:r w:rsidRPr="004353F5">
              <w:rPr>
                <w:rFonts w:ascii="Times New Roman" w:eastAsia="Calibri" w:hAnsi="Times New Roman" w:cs="Times New Roman"/>
              </w:rPr>
              <w:t>DEĞERLİ AİLELER,</w:t>
            </w:r>
          </w:p>
          <w:p w:rsidR="006C74B9" w:rsidRPr="00F62ABA" w:rsidRDefault="006C74B9" w:rsidP="00F62ABA">
            <w:pPr>
              <w:spacing w:after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62ABA">
              <w:rPr>
                <w:rFonts w:ascii="Times New Roman" w:eastAsia="Calibri" w:hAnsi="Times New Roman" w:cs="Times New Roman"/>
                <w:b w:val="0"/>
              </w:rPr>
              <w:t>Okulumuzda sizlerin belirleyeceği konularda eğitim etkinlikleri düzenlemeyi planlıyoruz. Aşağıda verilen konulardan eğitim almak istediklerinizi önem sırasına göre numaralayınız. En önemli gördüğünüz konu</w:t>
            </w:r>
            <w:r w:rsidR="00DE50F5" w:rsidRPr="00F62ABA">
              <w:rPr>
                <w:rFonts w:ascii="Times New Roman" w:eastAsia="Calibri" w:hAnsi="Times New Roman" w:cs="Times New Roman"/>
                <w:b w:val="0"/>
              </w:rPr>
              <w:t>nun başındaki kutucuğa</w:t>
            </w:r>
            <w:r w:rsidRPr="00F62ABA">
              <w:rPr>
                <w:rFonts w:ascii="Times New Roman" w:eastAsia="Calibri" w:hAnsi="Times New Roman" w:cs="Times New Roman"/>
                <w:b w:val="0"/>
              </w:rPr>
              <w:t xml:space="preserve"> (1) veriniz.</w:t>
            </w:r>
          </w:p>
          <w:p w:rsidR="00314403" w:rsidRPr="004353F5" w:rsidRDefault="00314403" w:rsidP="00DE50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91F" w:rsidRPr="004353F5" w:rsidTr="00F948A3">
        <w:trPr>
          <w:cnfStyle w:val="000000100000"/>
        </w:trPr>
        <w:tc>
          <w:tcPr>
            <w:cnfStyle w:val="001000000000"/>
            <w:tcW w:w="9288" w:type="dxa"/>
            <w:gridSpan w:val="8"/>
          </w:tcPr>
          <w:p w:rsidR="00AD191F" w:rsidRPr="009B45E0" w:rsidRDefault="00AD191F" w:rsidP="009C09FF">
            <w:pPr>
              <w:spacing w:after="0"/>
              <w:rPr>
                <w:rFonts w:ascii="Times New Roman" w:eastAsia="Calibri" w:hAnsi="Times New Roman" w:cs="Times New Roman"/>
                <w:b w:val="0"/>
              </w:rPr>
            </w:pPr>
            <w:r w:rsidRPr="009B45E0">
              <w:rPr>
                <w:rFonts w:ascii="Times New Roman" w:eastAsia="Calibri" w:hAnsi="Times New Roman" w:cs="Times New Roman"/>
              </w:rPr>
              <w:t>Eğitim Verilebilecek Konular</w:t>
            </w:r>
          </w:p>
        </w:tc>
      </w:tr>
      <w:tr w:rsidR="00314B76" w:rsidRPr="004353F5" w:rsidTr="00F948A3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AD191F" w:rsidRDefault="0055710A" w:rsidP="00557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5C28" w:rsidRPr="004353F5" w:rsidRDefault="00625C28" w:rsidP="009C09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/>
              <w:cnfStyle w:val="00000001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Çocuklarla İletişim</w:t>
            </w:r>
          </w:p>
        </w:tc>
      </w:tr>
      <w:tr w:rsidR="00314B76" w:rsidRPr="004353F5" w:rsidTr="00F948A3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AD191F" w:rsidRPr="004353F5" w:rsidRDefault="0055710A" w:rsidP="00557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Çocuk Yetiştirme Tutumları ve Olumlu Disiplin Yöntemleri</w:t>
            </w:r>
          </w:p>
        </w:tc>
      </w:tr>
      <w:tr w:rsidR="00314B76" w:rsidRPr="004353F5" w:rsidTr="00F948A3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AD191F" w:rsidRPr="004353F5" w:rsidRDefault="0055710A" w:rsidP="00557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/>
              <w:cnfStyle w:val="00000001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Okul Öncesi Dönemdeki Çocuklarda Görülen Uyum ve Davranış Problemleri</w:t>
            </w:r>
          </w:p>
        </w:tc>
      </w:tr>
      <w:tr w:rsidR="00314B76" w:rsidRPr="004353F5" w:rsidTr="00F948A3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AD191F" w:rsidRPr="004353F5" w:rsidRDefault="00123019" w:rsidP="001230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Okul Öncesi Eğitimde Okul Aile İşbirliği</w:t>
            </w:r>
          </w:p>
        </w:tc>
      </w:tr>
      <w:tr w:rsidR="00314B76" w:rsidRPr="004353F5" w:rsidTr="00F948A3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AD191F" w:rsidRPr="004353F5" w:rsidRDefault="008D5872" w:rsidP="001230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 w:line="240" w:lineRule="auto"/>
              <w:cnfStyle w:val="00000001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Okul Öncesi Dönemde Cinsel Eğitim</w:t>
            </w:r>
          </w:p>
        </w:tc>
      </w:tr>
      <w:tr w:rsidR="00314B76" w:rsidRPr="004353F5" w:rsidTr="00F948A3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AD191F" w:rsidRPr="004353F5" w:rsidRDefault="001B25A8" w:rsidP="001B2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 w:line="240" w:lineRule="auto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Okul Öncesi Dönemde Temel Alışkanlıkların Kazandırılması (Tuvalet/Uyku/Beslenme vb.)</w:t>
            </w:r>
          </w:p>
        </w:tc>
      </w:tr>
      <w:tr w:rsidR="00314B76" w:rsidRPr="004353F5" w:rsidTr="00F948A3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AD191F" w:rsidRPr="004353F5" w:rsidRDefault="00123019" w:rsidP="001230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 w:line="240" w:lineRule="auto"/>
              <w:cnfStyle w:val="00000001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Okul Öncesi Dönemde Kitap ve Çocuk Kitapları</w:t>
            </w:r>
          </w:p>
        </w:tc>
      </w:tr>
      <w:tr w:rsidR="00314B76" w:rsidRPr="004353F5" w:rsidTr="00F948A3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AD191F" w:rsidRPr="004353F5" w:rsidRDefault="00123019" w:rsidP="001230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Çocuk ve Oyun</w:t>
            </w:r>
          </w:p>
        </w:tc>
      </w:tr>
      <w:tr w:rsidR="00314B76" w:rsidRPr="004353F5" w:rsidTr="00F948A3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AD191F" w:rsidRPr="004353F5" w:rsidRDefault="00123019" w:rsidP="001230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/>
              <w:cnfStyle w:val="00000001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İlkokula Hazırlık ve Bu Süreçte Aileye Düşenler</w:t>
            </w:r>
          </w:p>
        </w:tc>
      </w:tr>
      <w:tr w:rsidR="00314B76" w:rsidRPr="004353F5" w:rsidTr="00F948A3">
        <w:trPr>
          <w:cnfStyle w:val="000000100000"/>
          <w:trHeight w:val="567"/>
        </w:trPr>
        <w:tc>
          <w:tcPr>
            <w:cnfStyle w:val="001000000000"/>
            <w:tcW w:w="817" w:type="dxa"/>
          </w:tcPr>
          <w:p w:rsidR="00AD191F" w:rsidRPr="004353F5" w:rsidRDefault="00123019" w:rsidP="001230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1" w:type="dxa"/>
            <w:gridSpan w:val="7"/>
          </w:tcPr>
          <w:p w:rsidR="00AD191F" w:rsidRPr="004353F5" w:rsidRDefault="00AD191F" w:rsidP="009C09FF">
            <w:pPr>
              <w:spacing w:after="0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Televizyon- İnternet ve Çocuğa Etkisi</w:t>
            </w:r>
          </w:p>
        </w:tc>
      </w:tr>
      <w:tr w:rsidR="00314B76" w:rsidRPr="004353F5" w:rsidTr="00F948A3">
        <w:trPr>
          <w:cnfStyle w:val="000000010000"/>
          <w:trHeight w:val="567"/>
        </w:trPr>
        <w:tc>
          <w:tcPr>
            <w:cnfStyle w:val="001000000000"/>
            <w:tcW w:w="817" w:type="dxa"/>
          </w:tcPr>
          <w:p w:rsidR="001B6E51" w:rsidRPr="004353F5" w:rsidRDefault="001B6E51" w:rsidP="009C09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</w:tcPr>
          <w:p w:rsidR="001B6E51" w:rsidRPr="004353F5" w:rsidRDefault="001B6E51" w:rsidP="009C09FF">
            <w:pPr>
              <w:spacing w:after="0"/>
              <w:cnfStyle w:val="00000001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Diğer (Lütfen Belirtiniz):</w:t>
            </w:r>
          </w:p>
        </w:tc>
      </w:tr>
      <w:tr w:rsidR="00314B76" w:rsidRPr="004353F5" w:rsidTr="00F948A3">
        <w:trPr>
          <w:cnfStyle w:val="000000100000"/>
        </w:trPr>
        <w:tc>
          <w:tcPr>
            <w:cnfStyle w:val="001000000000"/>
            <w:tcW w:w="5997" w:type="dxa"/>
            <w:gridSpan w:val="3"/>
          </w:tcPr>
          <w:p w:rsidR="00FF3FB2" w:rsidRPr="004353F5" w:rsidRDefault="00FF3FB2" w:rsidP="009C09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Eğitim etkinlikleri için uygun gördüğünüz sıklık</w:t>
            </w:r>
            <w:r w:rsidR="00FB5913" w:rsidRPr="004353F5">
              <w:rPr>
                <w:rFonts w:ascii="Times New Roman" w:eastAsia="Calibri" w:hAnsi="Times New Roman" w:cs="Times New Roman"/>
              </w:rPr>
              <w:t xml:space="preserve"> (Lütfen tercihinizi daire içine alınız)</w:t>
            </w:r>
          </w:p>
        </w:tc>
        <w:tc>
          <w:tcPr>
            <w:tcW w:w="1430" w:type="dxa"/>
            <w:gridSpan w:val="2"/>
          </w:tcPr>
          <w:p w:rsidR="00233FC9" w:rsidRDefault="00233FC9" w:rsidP="006C56AE">
            <w:pPr>
              <w:spacing w:after="0"/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</w:p>
          <w:p w:rsidR="00FF3FB2" w:rsidRPr="004353F5" w:rsidRDefault="00FF3FB2" w:rsidP="006C56AE">
            <w:pPr>
              <w:spacing w:after="0"/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Her Hafta</w:t>
            </w:r>
          </w:p>
        </w:tc>
        <w:tc>
          <w:tcPr>
            <w:tcW w:w="1057" w:type="dxa"/>
            <w:gridSpan w:val="2"/>
          </w:tcPr>
          <w:p w:rsidR="00FF3FB2" w:rsidRPr="004353F5" w:rsidRDefault="00FF3FB2" w:rsidP="006C56AE">
            <w:pPr>
              <w:spacing w:after="0"/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2 Haftada Bir</w:t>
            </w:r>
          </w:p>
        </w:tc>
        <w:tc>
          <w:tcPr>
            <w:tcW w:w="804" w:type="dxa"/>
          </w:tcPr>
          <w:p w:rsidR="00233FC9" w:rsidRDefault="00233FC9" w:rsidP="006C56AE">
            <w:pPr>
              <w:spacing w:after="0"/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</w:p>
          <w:p w:rsidR="00FF3FB2" w:rsidRPr="004353F5" w:rsidRDefault="00FF3FB2" w:rsidP="006C56AE">
            <w:pPr>
              <w:spacing w:after="0"/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Ayda Bir</w:t>
            </w:r>
          </w:p>
        </w:tc>
      </w:tr>
      <w:tr w:rsidR="00E72D96" w:rsidRPr="004353F5" w:rsidTr="00F948A3">
        <w:trPr>
          <w:cnfStyle w:val="000000010000"/>
          <w:trHeight w:val="109"/>
        </w:trPr>
        <w:tc>
          <w:tcPr>
            <w:cnfStyle w:val="001000000000"/>
            <w:tcW w:w="9288" w:type="dxa"/>
            <w:gridSpan w:val="8"/>
          </w:tcPr>
          <w:p w:rsidR="00E72D96" w:rsidRPr="004353F5" w:rsidRDefault="00E72D96" w:rsidP="009C09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43D52" w:rsidRPr="004353F5" w:rsidTr="00F948A3">
        <w:trPr>
          <w:cnfStyle w:val="000000100000"/>
        </w:trPr>
        <w:tc>
          <w:tcPr>
            <w:cnfStyle w:val="001000000000"/>
            <w:tcW w:w="4928" w:type="dxa"/>
            <w:gridSpan w:val="2"/>
          </w:tcPr>
          <w:p w:rsidR="00314B76" w:rsidRPr="004353F5" w:rsidRDefault="00314B76" w:rsidP="00314B7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>Eğitim etkinlikleri için uygun gördüğünüz zaman</w:t>
            </w:r>
            <w:r w:rsidR="00D90947" w:rsidRPr="004353F5">
              <w:rPr>
                <w:rFonts w:ascii="Times New Roman" w:eastAsia="Calibri" w:hAnsi="Times New Roman" w:cs="Times New Roman"/>
              </w:rPr>
              <w:t xml:space="preserve"> (Lütfen tercihinizi daire içine alınız)</w:t>
            </w:r>
          </w:p>
        </w:tc>
        <w:tc>
          <w:tcPr>
            <w:tcW w:w="1069" w:type="dxa"/>
          </w:tcPr>
          <w:p w:rsidR="00314B76" w:rsidRPr="004353F5" w:rsidRDefault="00DD3361" w:rsidP="006C56A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Hafta içi Sabah</w:t>
            </w:r>
            <w:r w:rsidR="00314B76" w:rsidRPr="004353F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="00314B76" w:rsidRPr="004353F5">
              <w:rPr>
                <w:rFonts w:ascii="Times New Roman" w:eastAsia="Calibri" w:hAnsi="Times New Roman" w:cs="Times New Roman"/>
              </w:rPr>
              <w:t>10:30</w:t>
            </w:r>
            <w:proofErr w:type="gramEnd"/>
            <w:r w:rsidR="00314B76" w:rsidRPr="004353F5">
              <w:rPr>
                <w:rFonts w:ascii="Times New Roman" w:eastAsia="Calibri" w:hAnsi="Times New Roman" w:cs="Times New Roman"/>
              </w:rPr>
              <w:t>-11:30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57" w:type="dxa"/>
          </w:tcPr>
          <w:p w:rsidR="00314B76" w:rsidRPr="004353F5" w:rsidRDefault="00314B76" w:rsidP="006C56A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 xml:space="preserve">Hafta içi Akşam </w:t>
            </w:r>
            <w:r w:rsidR="00DD3361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4353F5">
              <w:rPr>
                <w:rFonts w:ascii="Times New Roman" w:eastAsia="Calibri" w:hAnsi="Times New Roman" w:cs="Times New Roman"/>
              </w:rPr>
              <w:t>17:30</w:t>
            </w:r>
            <w:proofErr w:type="gramEnd"/>
            <w:r w:rsidR="00443D52" w:rsidRPr="004353F5">
              <w:rPr>
                <w:rFonts w:ascii="Times New Roman" w:eastAsia="Calibri" w:hAnsi="Times New Roman" w:cs="Times New Roman"/>
              </w:rPr>
              <w:t xml:space="preserve"> </w:t>
            </w:r>
            <w:r w:rsidRPr="004353F5">
              <w:rPr>
                <w:rFonts w:ascii="Times New Roman" w:eastAsia="Calibri" w:hAnsi="Times New Roman" w:cs="Times New Roman"/>
              </w:rPr>
              <w:t>-18:30</w:t>
            </w:r>
            <w:r w:rsidR="00DD336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</w:tcPr>
          <w:p w:rsidR="00314B76" w:rsidRPr="004353F5" w:rsidRDefault="00314B76" w:rsidP="006C56A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 xml:space="preserve">Hafta Sonu Sabah </w:t>
            </w:r>
            <w:r w:rsidR="00DD3361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4353F5">
              <w:rPr>
                <w:rFonts w:ascii="Times New Roman" w:eastAsia="Calibri" w:hAnsi="Times New Roman" w:cs="Times New Roman"/>
              </w:rPr>
              <w:t>10:30</w:t>
            </w:r>
            <w:proofErr w:type="gramEnd"/>
            <w:r w:rsidRPr="004353F5">
              <w:rPr>
                <w:rFonts w:ascii="Times New Roman" w:eastAsia="Calibri" w:hAnsi="Times New Roman" w:cs="Times New Roman"/>
              </w:rPr>
              <w:t>-11:30</w:t>
            </w:r>
            <w:r w:rsidR="00DD336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00" w:type="dxa"/>
            <w:gridSpan w:val="2"/>
          </w:tcPr>
          <w:p w:rsidR="00314B76" w:rsidRPr="004353F5" w:rsidRDefault="006E071B" w:rsidP="006C56A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4353F5">
              <w:rPr>
                <w:rFonts w:ascii="Times New Roman" w:eastAsia="Calibri" w:hAnsi="Times New Roman" w:cs="Times New Roman"/>
              </w:rPr>
              <w:t xml:space="preserve">Hafta Sonu Akşam </w:t>
            </w:r>
            <w:r w:rsidR="00DD3361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4353F5">
              <w:rPr>
                <w:rFonts w:ascii="Times New Roman" w:eastAsia="Calibri" w:hAnsi="Times New Roman" w:cs="Times New Roman"/>
              </w:rPr>
              <w:t>17:30</w:t>
            </w:r>
            <w:proofErr w:type="gramEnd"/>
            <w:r w:rsidRPr="004353F5">
              <w:rPr>
                <w:rFonts w:ascii="Times New Roman" w:eastAsia="Calibri" w:hAnsi="Times New Roman" w:cs="Times New Roman"/>
              </w:rPr>
              <w:t>-18:30</w:t>
            </w:r>
            <w:r w:rsidR="00DD3361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5B0C58" w:rsidRDefault="005B0C58" w:rsidP="009C09FF">
      <w:pPr>
        <w:spacing w:after="0"/>
      </w:pPr>
    </w:p>
    <w:sectPr w:rsidR="005B0C58" w:rsidSect="00A11FC8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8A" w:rsidRDefault="00CC188A" w:rsidP="00C61C19">
      <w:pPr>
        <w:spacing w:after="0" w:line="240" w:lineRule="auto"/>
      </w:pPr>
      <w:r>
        <w:separator/>
      </w:r>
    </w:p>
  </w:endnote>
  <w:endnote w:type="continuationSeparator" w:id="0">
    <w:p w:rsidR="00CC188A" w:rsidRDefault="00CC188A" w:rsidP="00C6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8A" w:rsidRDefault="00CC188A" w:rsidP="00C61C19">
      <w:pPr>
        <w:spacing w:after="0" w:line="240" w:lineRule="auto"/>
      </w:pPr>
      <w:r>
        <w:separator/>
      </w:r>
    </w:p>
  </w:footnote>
  <w:footnote w:type="continuationSeparator" w:id="0">
    <w:p w:rsidR="00CC188A" w:rsidRDefault="00CC188A" w:rsidP="00C6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9" w:rsidRPr="00C61C19" w:rsidRDefault="00C61C19" w:rsidP="00C61C19">
    <w:pPr>
      <w:pStyle w:val="stbilgi"/>
      <w:jc w:val="center"/>
      <w:rPr>
        <w:rFonts w:ascii="Agency FB" w:hAnsi="Agency FB"/>
        <w:sz w:val="32"/>
        <w:szCs w:val="32"/>
      </w:rPr>
    </w:pPr>
    <w:r w:rsidRPr="00C61C19">
      <w:rPr>
        <w:rFonts w:ascii="Agency FB" w:hAnsi="Agency FB"/>
        <w:sz w:val="32"/>
        <w:szCs w:val="32"/>
      </w:rPr>
      <w:t>Çukurova Üniversitesi Anaokulu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4B9"/>
    <w:rsid w:val="000208DF"/>
    <w:rsid w:val="00123019"/>
    <w:rsid w:val="0019392E"/>
    <w:rsid w:val="001B25A8"/>
    <w:rsid w:val="001B6E51"/>
    <w:rsid w:val="001D619A"/>
    <w:rsid w:val="00233FC9"/>
    <w:rsid w:val="0027711D"/>
    <w:rsid w:val="002C00B7"/>
    <w:rsid w:val="00314403"/>
    <w:rsid w:val="00314B76"/>
    <w:rsid w:val="003C4574"/>
    <w:rsid w:val="00401A4E"/>
    <w:rsid w:val="004353F5"/>
    <w:rsid w:val="00443D52"/>
    <w:rsid w:val="00447CB8"/>
    <w:rsid w:val="004B60B8"/>
    <w:rsid w:val="004C087F"/>
    <w:rsid w:val="0055710A"/>
    <w:rsid w:val="005942A7"/>
    <w:rsid w:val="005A0EE8"/>
    <w:rsid w:val="005B0C58"/>
    <w:rsid w:val="00625C28"/>
    <w:rsid w:val="006C56AE"/>
    <w:rsid w:val="006C74B9"/>
    <w:rsid w:val="006E071B"/>
    <w:rsid w:val="00704866"/>
    <w:rsid w:val="007139B6"/>
    <w:rsid w:val="00861560"/>
    <w:rsid w:val="00894631"/>
    <w:rsid w:val="008D5872"/>
    <w:rsid w:val="009B45E0"/>
    <w:rsid w:val="009C09FF"/>
    <w:rsid w:val="00A10371"/>
    <w:rsid w:val="00A11FC8"/>
    <w:rsid w:val="00A52130"/>
    <w:rsid w:val="00A946EF"/>
    <w:rsid w:val="00AD191F"/>
    <w:rsid w:val="00AF2026"/>
    <w:rsid w:val="00C61C19"/>
    <w:rsid w:val="00CC188A"/>
    <w:rsid w:val="00CD3975"/>
    <w:rsid w:val="00D831F5"/>
    <w:rsid w:val="00D90947"/>
    <w:rsid w:val="00DD3361"/>
    <w:rsid w:val="00DE50F5"/>
    <w:rsid w:val="00E72D96"/>
    <w:rsid w:val="00F62ABA"/>
    <w:rsid w:val="00F948A3"/>
    <w:rsid w:val="00FB5913"/>
    <w:rsid w:val="00FF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B9"/>
    <w:pPr>
      <w:spacing w:after="200" w:line="276" w:lineRule="auto"/>
    </w:pPr>
    <w:rPr>
      <w:rFonts w:asciiTheme="minorHAnsi" w:hAnsiTheme="minorHAnsi"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5">
    <w:name w:val="Light Grid Accent 5"/>
    <w:basedOn w:val="NormalTablo"/>
    <w:uiPriority w:val="62"/>
    <w:rsid w:val="00F948A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C6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1C19"/>
    <w:rPr>
      <w:rFonts w:asciiTheme="minorHAnsi" w:hAnsiTheme="minorHAnsi" w:cstheme="minorBidi"/>
    </w:rPr>
  </w:style>
  <w:style w:type="paragraph" w:styleId="Altbilgi">
    <w:name w:val="footer"/>
    <w:basedOn w:val="Normal"/>
    <w:link w:val="AltbilgiChar"/>
    <w:uiPriority w:val="99"/>
    <w:semiHidden/>
    <w:unhideWhenUsed/>
    <w:rsid w:val="00C6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1C19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Özkan Özgün</cp:lastModifiedBy>
  <cp:revision>50</cp:revision>
  <cp:lastPrinted>2012-09-26T14:21:00Z</cp:lastPrinted>
  <dcterms:created xsi:type="dcterms:W3CDTF">2012-09-26T14:00:00Z</dcterms:created>
  <dcterms:modified xsi:type="dcterms:W3CDTF">2013-11-13T14:41:00Z</dcterms:modified>
</cp:coreProperties>
</file>